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B64" w:rsidRDefault="003E5F7A" w:rsidP="003E5F7A">
      <w:r w:rsidRPr="003E5F7A">
        <w:t>HI</w:t>
      </w:r>
      <w:r w:rsidRPr="003E5F7A">
        <w:br/>
      </w:r>
      <w:r w:rsidRPr="003E5F7A">
        <w:br/>
        <w:t>OKAY, MY SYSTEM IS NOT ROCKET SCIENCE</w:t>
      </w:r>
      <w:r w:rsidR="0038448C">
        <w:t>, IT’S TO</w:t>
      </w:r>
      <w:r w:rsidRPr="003E5F7A">
        <w:t>O EASY.</w:t>
      </w:r>
      <w:r w:rsidRPr="003E5F7A">
        <w:br/>
      </w:r>
    </w:p>
    <w:p w:rsidR="00E06A87" w:rsidRDefault="008F6B64" w:rsidP="003E5F7A">
      <w:r>
        <w:t>L</w:t>
      </w:r>
      <w:r w:rsidR="003E5F7A" w:rsidRPr="003E5F7A">
        <w:t>et</w:t>
      </w:r>
      <w:r>
        <w:t>’s</w:t>
      </w:r>
      <w:r w:rsidR="003E5F7A" w:rsidRPr="003E5F7A">
        <w:t xml:space="preserve"> begin</w:t>
      </w:r>
      <w:r>
        <w:t xml:space="preserve"> : Setup </w:t>
      </w:r>
      <w:r w:rsidR="003E5F7A" w:rsidRPr="003E5F7A">
        <w:t xml:space="preserve"> 2 </w:t>
      </w:r>
      <w:r>
        <w:t xml:space="preserve"> </w:t>
      </w:r>
      <w:proofErr w:type="spellStart"/>
      <w:r>
        <w:t>M15</w:t>
      </w:r>
      <w:proofErr w:type="spellEnd"/>
      <w:r>
        <w:t xml:space="preserve"> </w:t>
      </w:r>
      <w:r w:rsidR="003E5F7A" w:rsidRPr="003E5F7A">
        <w:t>charts with correlator</w:t>
      </w:r>
      <w:r>
        <w:t xml:space="preserve">s, </w:t>
      </w:r>
      <w:r w:rsidR="003E5F7A" w:rsidRPr="003E5F7A">
        <w:t xml:space="preserve"> one</w:t>
      </w:r>
      <w:r>
        <w:t xml:space="preserve"> with </w:t>
      </w:r>
      <w:r w:rsidR="003E5F7A" w:rsidRPr="003E5F7A">
        <w:t>triple corrie</w:t>
      </w:r>
      <w:r>
        <w:t xml:space="preserve"> and</w:t>
      </w:r>
      <w:r w:rsidR="003E5F7A" w:rsidRPr="003E5F7A">
        <w:t xml:space="preserve"> the other</w:t>
      </w:r>
      <w:r>
        <w:t xml:space="preserve"> with </w:t>
      </w:r>
      <w:r w:rsidR="003E5F7A" w:rsidRPr="003E5F7A">
        <w:t xml:space="preserve"> session correlator</w:t>
      </w:r>
      <w:r w:rsidR="0038448C">
        <w:t>,</w:t>
      </w:r>
      <w:r w:rsidR="003E5F7A" w:rsidRPr="003E5F7A">
        <w:t xml:space="preserve"> the triple corrie </w:t>
      </w:r>
      <w:r>
        <w:t xml:space="preserve">chart </w:t>
      </w:r>
      <w:r w:rsidR="003E5F7A" w:rsidRPr="003E5F7A">
        <w:t>also</w:t>
      </w:r>
      <w:r>
        <w:t xml:space="preserve"> has</w:t>
      </w:r>
      <w:r w:rsidR="003E5F7A" w:rsidRPr="003E5F7A">
        <w:t xml:space="preserve"> the breakout boxes and pair strength analy</w:t>
      </w:r>
      <w:r w:rsidR="003B494F">
        <w:t>s</w:t>
      </w:r>
      <w:r w:rsidR="003E5F7A" w:rsidRPr="003E5F7A">
        <w:t xml:space="preserve">er and chart button </w:t>
      </w:r>
      <w:proofErr w:type="spellStart"/>
      <w:r w:rsidR="003E5F7A" w:rsidRPr="003E5F7A">
        <w:t>v</w:t>
      </w:r>
      <w:r>
        <w:t>.</w:t>
      </w:r>
      <w:r w:rsidR="003E5F7A" w:rsidRPr="003E5F7A">
        <w:t>2</w:t>
      </w:r>
      <w:proofErr w:type="spellEnd"/>
      <w:r w:rsidR="003E5F7A" w:rsidRPr="003E5F7A">
        <w:t xml:space="preserve"> so</w:t>
      </w:r>
      <w:r>
        <w:t xml:space="preserve"> we</w:t>
      </w:r>
      <w:r w:rsidR="003E5F7A" w:rsidRPr="003E5F7A">
        <w:t xml:space="preserve"> can change</w:t>
      </w:r>
      <w:r>
        <w:t xml:space="preserve"> to</w:t>
      </w:r>
      <w:r w:rsidR="003E5F7A" w:rsidRPr="003E5F7A">
        <w:t xml:space="preserve"> any currency and see what going on.</w:t>
      </w:r>
      <w:r>
        <w:t xml:space="preserve"> We want </w:t>
      </w:r>
      <w:r w:rsidR="003E5F7A" w:rsidRPr="003E5F7A">
        <w:t xml:space="preserve">the </w:t>
      </w:r>
      <w:r w:rsidR="00E15084">
        <w:t>triple</w:t>
      </w:r>
      <w:r w:rsidR="003E5F7A" w:rsidRPr="003E5F7A">
        <w:t xml:space="preserve"> </w:t>
      </w:r>
      <w:proofErr w:type="gramStart"/>
      <w:r w:rsidR="003E5F7A" w:rsidRPr="003E5F7A">
        <w:t>correlator  to</w:t>
      </w:r>
      <w:proofErr w:type="gramEnd"/>
      <w:r w:rsidR="003E5F7A" w:rsidRPr="003E5F7A">
        <w:t xml:space="preserve"> </w:t>
      </w:r>
      <w:r w:rsidR="00E15084">
        <w:t xml:space="preserve">closely </w:t>
      </w:r>
      <w:r w:rsidR="003E5F7A" w:rsidRPr="003E5F7A">
        <w:t xml:space="preserve">match  with </w:t>
      </w:r>
      <w:r w:rsidR="00E06A87">
        <w:t xml:space="preserve">the </w:t>
      </w:r>
      <w:r w:rsidR="00E15084">
        <w:t xml:space="preserve">session </w:t>
      </w:r>
      <w:r w:rsidR="003E5F7A" w:rsidRPr="003E5F7A">
        <w:t xml:space="preserve"> corrie .</w:t>
      </w:r>
      <w:bookmarkStart w:id="0" w:name="_GoBack"/>
      <w:bookmarkEnd w:id="0"/>
    </w:p>
    <w:p w:rsidR="003E5F7A" w:rsidRDefault="003E5F7A" w:rsidP="003E5F7A">
      <w:r w:rsidRPr="003E5F7A">
        <w:br/>
      </w:r>
      <w:r w:rsidR="00E06A87">
        <w:t>T</w:t>
      </w:r>
      <w:r w:rsidRPr="003E5F7A">
        <w:t>hen 3 others charts</w:t>
      </w:r>
      <w:r w:rsidR="00E06A87">
        <w:t>, one for</w:t>
      </w:r>
      <w:r w:rsidRPr="003E5F7A">
        <w:t xml:space="preserve"> A</w:t>
      </w:r>
      <w:r w:rsidR="003B494F">
        <w:t>sian</w:t>
      </w:r>
      <w:proofErr w:type="gramStart"/>
      <w:r w:rsidR="00E06A87">
        <w:t xml:space="preserve">, </w:t>
      </w:r>
      <w:r w:rsidRPr="003E5F7A">
        <w:t xml:space="preserve"> another</w:t>
      </w:r>
      <w:proofErr w:type="gramEnd"/>
      <w:r w:rsidRPr="003E5F7A">
        <w:t xml:space="preserve"> for London then another for the USA session.</w:t>
      </w:r>
      <w:r w:rsidR="00E06A87">
        <w:t xml:space="preserve"> In total only 5 charts.</w:t>
      </w:r>
    </w:p>
    <w:p w:rsidR="00E06A87" w:rsidRPr="003E5F7A" w:rsidRDefault="00E06A87" w:rsidP="003E5F7A"/>
    <w:p w:rsidR="003E5F7A" w:rsidRPr="003E5F7A" w:rsidRDefault="003E5F7A" w:rsidP="003E5F7A">
      <w:r w:rsidRPr="003E5F7A">
        <w:t>Attached File</w:t>
      </w:r>
    </w:p>
    <w:p w:rsidR="003E5F7A" w:rsidRPr="003E5F7A" w:rsidRDefault="003E5F7A" w:rsidP="003E5F7A">
      <w:r w:rsidRPr="003E5F7A">
        <w:rPr>
          <w:noProof/>
          <w:lang w:eastAsia="en-AU"/>
        </w:rPr>
        <w:drawing>
          <wp:inline distT="0" distB="0" distL="0" distR="0">
            <wp:extent cx="152400" cy="152400"/>
            <wp:effectExtent l="0" t="0" r="0" b="0"/>
            <wp:docPr id="9" name="Picture 9" descr="File Type: ex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 Type: ex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6" w:history="1">
        <w:proofErr w:type="spellStart"/>
        <w:proofErr w:type="gramStart"/>
        <w:r w:rsidRPr="003E5F7A">
          <w:rPr>
            <w:rStyle w:val="Hyperlink"/>
          </w:rPr>
          <w:t>breakout_box_4_london_openingrange_indicator.ex4</w:t>
        </w:r>
        <w:proofErr w:type="spellEnd"/>
        <w:proofErr w:type="gramEnd"/>
      </w:hyperlink>
      <w:r w:rsidRPr="003E5F7A">
        <w:t xml:space="preserve">   20 KB | 11 downloads </w:t>
      </w:r>
    </w:p>
    <w:p w:rsidR="003E5F7A" w:rsidRPr="003E5F7A" w:rsidRDefault="003E5F7A" w:rsidP="003E5F7A">
      <w:r w:rsidRPr="003E5F7A">
        <w:t>Attached File</w:t>
      </w:r>
    </w:p>
    <w:p w:rsidR="003E5F7A" w:rsidRPr="003E5F7A" w:rsidRDefault="003E5F7A" w:rsidP="003E5F7A">
      <w:r w:rsidRPr="003E5F7A">
        <w:rPr>
          <w:noProof/>
          <w:lang w:eastAsia="en-AU"/>
        </w:rPr>
        <w:drawing>
          <wp:inline distT="0" distB="0" distL="0" distR="0">
            <wp:extent cx="152400" cy="152400"/>
            <wp:effectExtent l="0" t="0" r="0" b="0"/>
            <wp:docPr id="8" name="Picture 8" descr="File Type: mq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ile Type: mq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7" w:history="1">
        <w:proofErr w:type="spellStart"/>
        <w:proofErr w:type="gramStart"/>
        <w:r w:rsidRPr="003E5F7A">
          <w:rPr>
            <w:rStyle w:val="Hyperlink"/>
          </w:rPr>
          <w:t>breakout_box_4_london_openingrange_indicator.mq4</w:t>
        </w:r>
        <w:proofErr w:type="spellEnd"/>
        <w:proofErr w:type="gramEnd"/>
      </w:hyperlink>
      <w:r w:rsidRPr="003E5F7A">
        <w:t xml:space="preserve">   15 KB | 14 downloads </w:t>
      </w:r>
    </w:p>
    <w:p w:rsidR="003E5F7A" w:rsidRPr="003E5F7A" w:rsidRDefault="003E5F7A" w:rsidP="003E5F7A">
      <w:r w:rsidRPr="003E5F7A">
        <w:t>Attached File</w:t>
      </w:r>
    </w:p>
    <w:p w:rsidR="003E5F7A" w:rsidRPr="003E5F7A" w:rsidRDefault="003E5F7A" w:rsidP="003E5F7A">
      <w:r w:rsidRPr="003E5F7A">
        <w:rPr>
          <w:noProof/>
          <w:lang w:eastAsia="en-AU"/>
        </w:rPr>
        <w:drawing>
          <wp:inline distT="0" distB="0" distL="0" distR="0">
            <wp:extent cx="152400" cy="152400"/>
            <wp:effectExtent l="0" t="0" r="0" b="0"/>
            <wp:docPr id="7" name="Picture 7" descr="File Type: ex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 Type: ex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8" w:history="1">
        <w:r w:rsidRPr="003E5F7A">
          <w:rPr>
            <w:rStyle w:val="Hyperlink"/>
          </w:rPr>
          <w:t xml:space="preserve">Pair Strength </w:t>
        </w:r>
        <w:proofErr w:type="spellStart"/>
        <w:r w:rsidRPr="003E5F7A">
          <w:rPr>
            <w:rStyle w:val="Hyperlink"/>
          </w:rPr>
          <w:t>Analyzer.ex4</w:t>
        </w:r>
        <w:proofErr w:type="spellEnd"/>
      </w:hyperlink>
      <w:r w:rsidRPr="003E5F7A">
        <w:t xml:space="preserve">   55 KB | 17 downloads </w:t>
      </w:r>
    </w:p>
    <w:p w:rsidR="003E5F7A" w:rsidRPr="003E5F7A" w:rsidRDefault="003E5F7A" w:rsidP="003E5F7A">
      <w:r w:rsidRPr="003E5F7A">
        <w:t>Attached File</w:t>
      </w:r>
    </w:p>
    <w:p w:rsidR="003E5F7A" w:rsidRPr="003E5F7A" w:rsidRDefault="003E5F7A" w:rsidP="003E5F7A">
      <w:r w:rsidRPr="003E5F7A">
        <w:rPr>
          <w:noProof/>
          <w:lang w:eastAsia="en-AU"/>
        </w:rPr>
        <w:drawing>
          <wp:inline distT="0" distB="0" distL="0" distR="0">
            <wp:extent cx="152400" cy="152400"/>
            <wp:effectExtent l="0" t="0" r="0" b="0"/>
            <wp:docPr id="6" name="Picture 6" descr="File Type: ex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 Type: ex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9" w:history="1">
        <w:r w:rsidRPr="003E5F7A">
          <w:rPr>
            <w:rStyle w:val="Hyperlink"/>
          </w:rPr>
          <w:t xml:space="preserve">Triple </w:t>
        </w:r>
        <w:proofErr w:type="spellStart"/>
        <w:r w:rsidRPr="003E5F7A">
          <w:rPr>
            <w:rStyle w:val="Hyperlink"/>
          </w:rPr>
          <w:t>Corrie.ex4</w:t>
        </w:r>
        <w:proofErr w:type="spellEnd"/>
      </w:hyperlink>
      <w:r w:rsidRPr="003E5F7A">
        <w:t xml:space="preserve">   35 KB | 14 downloads </w:t>
      </w:r>
    </w:p>
    <w:p w:rsidR="003E5F7A" w:rsidRPr="003E5F7A" w:rsidRDefault="003E5F7A" w:rsidP="003E5F7A"/>
    <w:p w:rsidR="003E5F7A" w:rsidRPr="003E5F7A" w:rsidRDefault="003E5F7A" w:rsidP="003E5F7A">
      <w:r w:rsidRPr="003E5F7A">
        <w:t>Attached File</w:t>
      </w:r>
    </w:p>
    <w:p w:rsidR="003E5F7A" w:rsidRPr="003E5F7A" w:rsidRDefault="003E5F7A" w:rsidP="003E5F7A">
      <w:r w:rsidRPr="003E5F7A">
        <w:rPr>
          <w:noProof/>
          <w:lang w:eastAsia="en-AU"/>
        </w:rPr>
        <w:drawing>
          <wp:inline distT="0" distB="0" distL="0" distR="0">
            <wp:extent cx="152400" cy="152400"/>
            <wp:effectExtent l="0" t="0" r="0" b="0"/>
            <wp:docPr id="5" name="Picture 5" descr="File Type: t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 Type: tp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1" w:history="1">
        <w:r w:rsidRPr="003E5F7A">
          <w:rPr>
            <w:rStyle w:val="Hyperlink"/>
          </w:rPr>
          <w:t xml:space="preserve">SESSION CORRELATOR FOR A </w:t>
        </w:r>
        <w:proofErr w:type="spellStart"/>
        <w:r w:rsidRPr="003E5F7A">
          <w:rPr>
            <w:rStyle w:val="Hyperlink"/>
          </w:rPr>
          <w:t>FRIEND.tpl</w:t>
        </w:r>
        <w:proofErr w:type="spellEnd"/>
      </w:hyperlink>
      <w:r w:rsidRPr="003E5F7A">
        <w:t xml:space="preserve">   44 KB | 12 downloads </w:t>
      </w:r>
    </w:p>
    <w:p w:rsidR="003E5F7A" w:rsidRPr="003E5F7A" w:rsidRDefault="003E5F7A" w:rsidP="003E5F7A">
      <w:r w:rsidRPr="003E5F7A">
        <w:t>Attached File</w:t>
      </w:r>
    </w:p>
    <w:p w:rsidR="003E5F7A" w:rsidRPr="003E5F7A" w:rsidRDefault="003E5F7A" w:rsidP="003E5F7A">
      <w:r w:rsidRPr="003E5F7A">
        <w:rPr>
          <w:noProof/>
          <w:lang w:eastAsia="en-AU"/>
        </w:rPr>
        <w:drawing>
          <wp:inline distT="0" distB="0" distL="0" distR="0">
            <wp:extent cx="152400" cy="152400"/>
            <wp:effectExtent l="0" t="0" r="0" b="0"/>
            <wp:docPr id="4" name="Picture 4" descr="File Type: t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ile Type: tp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2" w:history="1">
        <w:r w:rsidRPr="003E5F7A">
          <w:rPr>
            <w:rStyle w:val="Hyperlink"/>
          </w:rPr>
          <w:t xml:space="preserve">TRIPPLE CORRIE FOR </w:t>
        </w:r>
        <w:proofErr w:type="gramStart"/>
        <w:r w:rsidRPr="003E5F7A">
          <w:rPr>
            <w:rStyle w:val="Hyperlink"/>
          </w:rPr>
          <w:t>A</w:t>
        </w:r>
        <w:proofErr w:type="gramEnd"/>
        <w:r w:rsidRPr="003E5F7A">
          <w:rPr>
            <w:rStyle w:val="Hyperlink"/>
          </w:rPr>
          <w:t xml:space="preserve"> </w:t>
        </w:r>
        <w:proofErr w:type="spellStart"/>
        <w:r w:rsidRPr="003E5F7A">
          <w:rPr>
            <w:rStyle w:val="Hyperlink"/>
          </w:rPr>
          <w:t>FRIEND.tpl</w:t>
        </w:r>
        <w:proofErr w:type="spellEnd"/>
      </w:hyperlink>
      <w:r w:rsidRPr="003E5F7A">
        <w:t xml:space="preserve">   141 KB | 11 downloads </w:t>
      </w:r>
    </w:p>
    <w:p w:rsidR="003E5F7A" w:rsidRDefault="003E5F7A" w:rsidP="003E5F7A"/>
    <w:p w:rsidR="0038448C" w:rsidRDefault="0038448C" w:rsidP="003E5F7A"/>
    <w:p w:rsidR="0038448C" w:rsidRPr="003E5F7A" w:rsidRDefault="0038448C" w:rsidP="003E5F7A">
      <w:proofErr w:type="gramStart"/>
      <w:r>
        <w:t>Session Cor</w:t>
      </w:r>
      <w:r w:rsidR="003B494F">
        <w:t>relator setup</w:t>
      </w:r>
      <w:r w:rsidR="003771EB">
        <w:t xml:space="preserve"> – Scan all the market to see what is moving</w:t>
      </w:r>
      <w:r w:rsidR="003B494F">
        <w:t>.</w:t>
      </w:r>
      <w:proofErr w:type="gramEnd"/>
    </w:p>
    <w:p w:rsidR="003E5F7A" w:rsidRPr="003E5F7A" w:rsidRDefault="003E5F7A" w:rsidP="003E5F7A">
      <w:r w:rsidRPr="003E5F7A">
        <w:t>Attached Image (click to enlarge)</w:t>
      </w:r>
    </w:p>
    <w:p w:rsidR="003E5F7A" w:rsidRPr="003E5F7A" w:rsidRDefault="003E5F7A" w:rsidP="003E5F7A">
      <w:r w:rsidRPr="003E5F7A">
        <w:rPr>
          <w:noProof/>
          <w:lang w:eastAsia="en-AU"/>
        </w:rPr>
        <w:drawing>
          <wp:inline distT="0" distB="0" distL="0" distR="0">
            <wp:extent cx="5953125" cy="2847975"/>
            <wp:effectExtent l="0" t="0" r="9525" b="9525"/>
            <wp:docPr id="3" name="Picture 3" descr="Click to Enlarge&#10;&#10;Name: SESSION CORRELATOR.png&#10;Size: 63 KB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lick to Enlarge&#10;&#10;Name: SESSION CORRELATOR.png&#10;Size: 63 KB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F7A" w:rsidRPr="003E5F7A" w:rsidRDefault="003E5F7A" w:rsidP="003E5F7A"/>
    <w:p w:rsidR="00AD3B00" w:rsidRDefault="00AD3B00" w:rsidP="003E5F7A"/>
    <w:p w:rsidR="00AD3B00" w:rsidRDefault="00AD3B00" w:rsidP="003E5F7A"/>
    <w:p w:rsidR="00AD3B00" w:rsidRDefault="00AD3B00" w:rsidP="003E5F7A"/>
    <w:p w:rsidR="00AD3B00" w:rsidRDefault="00AD3B00" w:rsidP="003E5F7A"/>
    <w:p w:rsidR="00AD3B00" w:rsidRDefault="00AD3B00" w:rsidP="003E5F7A"/>
    <w:p w:rsidR="00AD3B00" w:rsidRDefault="00AD3B00" w:rsidP="003E5F7A"/>
    <w:p w:rsidR="00AD3B00" w:rsidRDefault="00AD3B00" w:rsidP="003E5F7A"/>
    <w:p w:rsidR="00AD3B00" w:rsidRDefault="003B494F" w:rsidP="003E5F7A">
      <w:r>
        <w:t>Triple Correlator setup</w:t>
      </w:r>
      <w:r w:rsidR="003771EB">
        <w:t xml:space="preserve"> – </w:t>
      </w:r>
      <w:proofErr w:type="gramStart"/>
      <w:r w:rsidR="003771EB">
        <w:t>allows</w:t>
      </w:r>
      <w:proofErr w:type="gramEnd"/>
      <w:r w:rsidR="003771EB">
        <w:t xml:space="preserve"> you to zoom to any chart</w:t>
      </w:r>
      <w:r>
        <w:t>.</w:t>
      </w:r>
    </w:p>
    <w:p w:rsidR="003E5F7A" w:rsidRPr="003E5F7A" w:rsidRDefault="003E5F7A" w:rsidP="003E5F7A">
      <w:r w:rsidRPr="003E5F7A">
        <w:t>Attached Image (click to enlarge)</w:t>
      </w:r>
    </w:p>
    <w:p w:rsidR="003E5F7A" w:rsidRPr="003E5F7A" w:rsidRDefault="003E5F7A" w:rsidP="003E5F7A">
      <w:r w:rsidRPr="003E5F7A">
        <w:rPr>
          <w:noProof/>
          <w:lang w:eastAsia="en-AU"/>
        </w:rPr>
        <w:drawing>
          <wp:inline distT="0" distB="0" distL="0" distR="0">
            <wp:extent cx="5953125" cy="2781300"/>
            <wp:effectExtent l="0" t="0" r="9525" b="0"/>
            <wp:docPr id="2" name="Picture 2" descr="Click to Enlarge&#10;&#10;Name: TRIPPLE CORRIE.png&#10;Size: 85 KB">
              <a:hlinkClick xmlns:a="http://schemas.openxmlformats.org/drawingml/2006/main" r:id="rId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lick to Enlarge&#10;&#10;Name: TRIPPLE CORRIE.png&#10;Size: 85 KB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3B00" w:rsidRPr="003E5F7A" w:rsidRDefault="003E5F7A" w:rsidP="003E5F7A">
      <w:r w:rsidRPr="003E5F7A">
        <w:br/>
      </w:r>
      <w:r w:rsidRPr="003E5F7A">
        <w:br/>
      </w:r>
    </w:p>
    <w:p w:rsidR="003E5F7A" w:rsidRPr="003E5F7A" w:rsidRDefault="003E5F7A" w:rsidP="003E5F7A">
      <w:r w:rsidRPr="003E5F7A">
        <w:t>Attached File</w:t>
      </w:r>
    </w:p>
    <w:p w:rsidR="003E5F7A" w:rsidRPr="003E5F7A" w:rsidRDefault="003E5F7A" w:rsidP="003E5F7A">
      <w:r w:rsidRPr="003E5F7A">
        <w:rPr>
          <w:noProof/>
          <w:lang w:eastAsia="en-AU"/>
        </w:rPr>
        <w:drawing>
          <wp:inline distT="0" distB="0" distL="0" distR="0">
            <wp:extent cx="152400" cy="152400"/>
            <wp:effectExtent l="0" t="0" r="0" b="0"/>
            <wp:docPr id="1" name="Picture 1" descr="File Type: ex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ile Type: ex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7" w:history="1">
        <w:proofErr w:type="spellStart"/>
        <w:r w:rsidRPr="003E5F7A">
          <w:rPr>
            <w:rStyle w:val="Hyperlink"/>
          </w:rPr>
          <w:t>Session_Correlator1.ex4</w:t>
        </w:r>
        <w:proofErr w:type="spellEnd"/>
      </w:hyperlink>
      <w:r w:rsidRPr="003E5F7A">
        <w:t xml:space="preserve">   54 KB | 14 downloads </w:t>
      </w:r>
    </w:p>
    <w:p w:rsidR="000B6491" w:rsidRDefault="000B6491"/>
    <w:p w:rsidR="003E5F7A" w:rsidRPr="003E5F7A" w:rsidRDefault="003E5F7A" w:rsidP="003E5F7A">
      <w:proofErr w:type="gramStart"/>
      <w:r w:rsidRPr="003E5F7A">
        <w:t>hi</w:t>
      </w:r>
      <w:proofErr w:type="gramEnd"/>
      <w:r w:rsidRPr="003E5F7A">
        <w:t xml:space="preserve"> again now set up for trading 3 metal trader ASIA SESSION LONDON SESSION AND USA SESSION</w:t>
      </w:r>
    </w:p>
    <w:p w:rsidR="003E5F7A" w:rsidRPr="003E5F7A" w:rsidRDefault="003E5F7A" w:rsidP="003E5F7A">
      <w:r w:rsidRPr="003E5F7A">
        <w:t>Attached File</w:t>
      </w:r>
    </w:p>
    <w:p w:rsidR="003E5F7A" w:rsidRPr="003E5F7A" w:rsidRDefault="003E5F7A" w:rsidP="003E5F7A">
      <w:r w:rsidRPr="003E5F7A">
        <w:rPr>
          <w:noProof/>
          <w:lang w:eastAsia="en-AU"/>
        </w:rPr>
        <w:drawing>
          <wp:inline distT="0" distB="0" distL="0" distR="0">
            <wp:extent cx="152400" cy="152400"/>
            <wp:effectExtent l="0" t="0" r="0" b="0"/>
            <wp:docPr id="18" name="Picture 18" descr="File Type: ex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ile Type: ex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8" w:history="1">
        <w:proofErr w:type="spellStart"/>
        <w:r w:rsidRPr="003E5F7A">
          <w:rPr>
            <w:rStyle w:val="Hyperlink"/>
          </w:rPr>
          <w:t>BreakOutBoxesV2.06.ex4</w:t>
        </w:r>
        <w:proofErr w:type="spellEnd"/>
      </w:hyperlink>
      <w:r w:rsidRPr="003E5F7A">
        <w:t xml:space="preserve">   63 KB | 12 downloads </w:t>
      </w:r>
    </w:p>
    <w:p w:rsidR="003E5F7A" w:rsidRPr="003E5F7A" w:rsidRDefault="003E5F7A" w:rsidP="003E5F7A"/>
    <w:p w:rsidR="003E5F7A" w:rsidRPr="003E5F7A" w:rsidRDefault="003E5F7A" w:rsidP="003E5F7A">
      <w:r w:rsidRPr="003E5F7A">
        <w:t>Attached File</w:t>
      </w:r>
    </w:p>
    <w:p w:rsidR="003E5F7A" w:rsidRPr="003E5F7A" w:rsidRDefault="003E5F7A" w:rsidP="003E5F7A">
      <w:r w:rsidRPr="003E5F7A">
        <w:rPr>
          <w:noProof/>
          <w:lang w:eastAsia="en-AU"/>
        </w:rPr>
        <w:drawing>
          <wp:inline distT="0" distB="0" distL="0" distR="0">
            <wp:extent cx="152400" cy="152400"/>
            <wp:effectExtent l="0" t="0" r="0" b="0"/>
            <wp:docPr id="17" name="Picture 17" descr="File Type: mq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ile Type: mq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9" w:history="1">
        <w:proofErr w:type="spellStart"/>
        <w:r w:rsidRPr="003E5F7A">
          <w:rPr>
            <w:rStyle w:val="Hyperlink"/>
          </w:rPr>
          <w:t>BreakOutBoxesV2.06.mq4</w:t>
        </w:r>
        <w:proofErr w:type="spellEnd"/>
      </w:hyperlink>
      <w:r w:rsidRPr="003E5F7A">
        <w:t xml:space="preserve">   58 KB | 16 downloads </w:t>
      </w:r>
    </w:p>
    <w:p w:rsidR="003E5F7A" w:rsidRPr="003E5F7A" w:rsidRDefault="003E5F7A" w:rsidP="003E5F7A"/>
    <w:p w:rsidR="003E5F7A" w:rsidRPr="003E5F7A" w:rsidRDefault="003E5F7A" w:rsidP="003E5F7A">
      <w:r w:rsidRPr="003E5F7A">
        <w:t>Attached File</w:t>
      </w:r>
    </w:p>
    <w:p w:rsidR="003E5F7A" w:rsidRPr="003E5F7A" w:rsidRDefault="003E5F7A" w:rsidP="003E5F7A">
      <w:r w:rsidRPr="003E5F7A">
        <w:rPr>
          <w:noProof/>
          <w:lang w:eastAsia="en-AU"/>
        </w:rPr>
        <w:drawing>
          <wp:inline distT="0" distB="0" distL="0" distR="0">
            <wp:extent cx="152400" cy="152400"/>
            <wp:effectExtent l="0" t="0" r="0" b="0"/>
            <wp:docPr id="16" name="Picture 16" descr="File Type: t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ile Type: tp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0" w:history="1">
        <w:r w:rsidRPr="003E5F7A">
          <w:rPr>
            <w:rStyle w:val="Hyperlink"/>
          </w:rPr>
          <w:t xml:space="preserve">! GILBERT NEW BREAKOUT BOXES V 6 FOR LONDON </w:t>
        </w:r>
        <w:proofErr w:type="spellStart"/>
        <w:r w:rsidRPr="003E5F7A">
          <w:rPr>
            <w:rStyle w:val="Hyperlink"/>
          </w:rPr>
          <w:t>ONLY.tpl</w:t>
        </w:r>
        <w:proofErr w:type="spellEnd"/>
      </w:hyperlink>
      <w:r w:rsidRPr="003E5F7A">
        <w:t xml:space="preserve">   158 KB | 11 downloads </w:t>
      </w:r>
    </w:p>
    <w:p w:rsidR="003E5F7A" w:rsidRPr="003E5F7A" w:rsidRDefault="003E5F7A" w:rsidP="003E5F7A"/>
    <w:p w:rsidR="003E5F7A" w:rsidRPr="003E5F7A" w:rsidRDefault="003E5F7A" w:rsidP="003E5F7A">
      <w:r w:rsidRPr="003E5F7A">
        <w:t>Attached File</w:t>
      </w:r>
    </w:p>
    <w:p w:rsidR="003E5F7A" w:rsidRPr="003E5F7A" w:rsidRDefault="003E5F7A" w:rsidP="003E5F7A">
      <w:r w:rsidRPr="003E5F7A">
        <w:rPr>
          <w:noProof/>
          <w:lang w:eastAsia="en-AU"/>
        </w:rPr>
        <w:drawing>
          <wp:inline distT="0" distB="0" distL="0" distR="0">
            <wp:extent cx="152400" cy="152400"/>
            <wp:effectExtent l="0" t="0" r="0" b="0"/>
            <wp:docPr id="15" name="Picture 15" descr="File Type: t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ile Type: tp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1" w:history="1">
        <w:r w:rsidRPr="003E5F7A">
          <w:rPr>
            <w:rStyle w:val="Hyperlink"/>
          </w:rPr>
          <w:t xml:space="preserve">! GILBERT NEW BREAKOUT BOXES V 6 FOR USA </w:t>
        </w:r>
        <w:proofErr w:type="spellStart"/>
        <w:r w:rsidRPr="003E5F7A">
          <w:rPr>
            <w:rStyle w:val="Hyperlink"/>
          </w:rPr>
          <w:t>ONLY.tpl</w:t>
        </w:r>
        <w:proofErr w:type="spellEnd"/>
      </w:hyperlink>
      <w:r w:rsidRPr="003E5F7A">
        <w:t xml:space="preserve">   153 KB | 11 downloads </w:t>
      </w:r>
    </w:p>
    <w:p w:rsidR="003E5F7A" w:rsidRPr="003E5F7A" w:rsidRDefault="003E5F7A" w:rsidP="003E5F7A"/>
    <w:p w:rsidR="003E5F7A" w:rsidRPr="003E5F7A" w:rsidRDefault="003E5F7A" w:rsidP="003E5F7A">
      <w:r w:rsidRPr="003E5F7A">
        <w:t>Attached File</w:t>
      </w:r>
    </w:p>
    <w:p w:rsidR="003E5F7A" w:rsidRPr="003E5F7A" w:rsidRDefault="003E5F7A" w:rsidP="003E5F7A">
      <w:r w:rsidRPr="003E5F7A">
        <w:rPr>
          <w:noProof/>
          <w:lang w:eastAsia="en-AU"/>
        </w:rPr>
        <w:drawing>
          <wp:inline distT="0" distB="0" distL="0" distR="0">
            <wp:extent cx="152400" cy="152400"/>
            <wp:effectExtent l="0" t="0" r="0" b="0"/>
            <wp:docPr id="14" name="Picture 14" descr="File Type: t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ile Type: tp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2" w:history="1">
        <w:r w:rsidRPr="003E5F7A">
          <w:rPr>
            <w:rStyle w:val="Hyperlink"/>
          </w:rPr>
          <w:t xml:space="preserve">! GILBERT NEW BREAKOUT BOXES V 6 FOR ASIA </w:t>
        </w:r>
        <w:proofErr w:type="spellStart"/>
        <w:r w:rsidRPr="003E5F7A">
          <w:rPr>
            <w:rStyle w:val="Hyperlink"/>
          </w:rPr>
          <w:t>ONLY.tpl</w:t>
        </w:r>
        <w:proofErr w:type="spellEnd"/>
      </w:hyperlink>
      <w:r w:rsidRPr="003E5F7A">
        <w:t xml:space="preserve">   153 KB | 12 downloads </w:t>
      </w:r>
    </w:p>
    <w:p w:rsidR="003E5F7A" w:rsidRPr="003E5F7A" w:rsidRDefault="003E5F7A" w:rsidP="003E5F7A"/>
    <w:p w:rsidR="00AD3B00" w:rsidRDefault="00AD3B00" w:rsidP="003E5F7A"/>
    <w:p w:rsidR="00AD3B00" w:rsidRDefault="00AD3B00" w:rsidP="003E5F7A"/>
    <w:p w:rsidR="00AD3B00" w:rsidRDefault="00AD3B00" w:rsidP="003E5F7A"/>
    <w:p w:rsidR="00AD3B00" w:rsidRDefault="00AD3B00" w:rsidP="003E5F7A"/>
    <w:p w:rsidR="00AD3B00" w:rsidRDefault="00AD3B00" w:rsidP="003E5F7A"/>
    <w:p w:rsidR="00AD3B00" w:rsidRDefault="00AD3B00" w:rsidP="003E5F7A"/>
    <w:p w:rsidR="00AD3B00" w:rsidRDefault="00AD3B00" w:rsidP="003E5F7A"/>
    <w:p w:rsidR="00AD3B00" w:rsidRDefault="00AD3B00" w:rsidP="003E5F7A"/>
    <w:p w:rsidR="00AD3B00" w:rsidRDefault="00AD3B00" w:rsidP="003E5F7A"/>
    <w:p w:rsidR="00AD3B00" w:rsidRDefault="00AD3B00" w:rsidP="003E5F7A"/>
    <w:p w:rsidR="00AD3B00" w:rsidRDefault="00AD3B00" w:rsidP="003E5F7A"/>
    <w:p w:rsidR="00AD3B00" w:rsidRDefault="00AD3B00" w:rsidP="003E5F7A"/>
    <w:p w:rsidR="00AD3B00" w:rsidRDefault="00E06A87" w:rsidP="003E5F7A">
      <w:proofErr w:type="gramStart"/>
      <w:r>
        <w:lastRenderedPageBreak/>
        <w:t>ASIAN Session Chart.</w:t>
      </w:r>
      <w:proofErr w:type="gramEnd"/>
    </w:p>
    <w:p w:rsidR="003E5F7A" w:rsidRPr="003E5F7A" w:rsidRDefault="003E5F7A" w:rsidP="003E5F7A">
      <w:r w:rsidRPr="003E5F7A">
        <w:t>Attached Image (click to enlarge)</w:t>
      </w:r>
    </w:p>
    <w:p w:rsidR="003E5F7A" w:rsidRPr="003E5F7A" w:rsidRDefault="003E5F7A" w:rsidP="003E5F7A">
      <w:r w:rsidRPr="003E5F7A">
        <w:rPr>
          <w:noProof/>
          <w:lang w:eastAsia="en-AU"/>
        </w:rPr>
        <w:drawing>
          <wp:inline distT="0" distB="0" distL="0" distR="0">
            <wp:extent cx="5953125" cy="2924175"/>
            <wp:effectExtent l="0" t="0" r="9525" b="9525"/>
            <wp:docPr id="13" name="Picture 13" descr="Click to Enlarge&#10;&#10;Name: Screenshot_ASIA SESSION.png&#10;Size: 116 KB">
              <a:hlinkClick xmlns:a="http://schemas.openxmlformats.org/drawingml/2006/main" r:id="rId2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lick to Enlarge&#10;&#10;Name: Screenshot_ASIA SESSION.png&#10;Size: 116 KB">
                      <a:hlinkClick r:id="rId2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F7A" w:rsidRDefault="003E5F7A" w:rsidP="003E5F7A"/>
    <w:p w:rsidR="00E06A87" w:rsidRPr="003E5F7A" w:rsidRDefault="00E06A87" w:rsidP="003E5F7A">
      <w:proofErr w:type="gramStart"/>
      <w:r>
        <w:t>London Session Chart.</w:t>
      </w:r>
      <w:proofErr w:type="gramEnd"/>
    </w:p>
    <w:p w:rsidR="003E5F7A" w:rsidRPr="003E5F7A" w:rsidRDefault="003E5F7A" w:rsidP="003E5F7A">
      <w:r w:rsidRPr="003E5F7A">
        <w:t>Attached Image (click to enlarge)</w:t>
      </w:r>
    </w:p>
    <w:p w:rsidR="003E5F7A" w:rsidRPr="003E5F7A" w:rsidRDefault="003E5F7A" w:rsidP="003E5F7A">
      <w:r w:rsidRPr="003E5F7A">
        <w:rPr>
          <w:noProof/>
          <w:lang w:eastAsia="en-AU"/>
        </w:rPr>
        <w:drawing>
          <wp:inline distT="0" distB="0" distL="0" distR="0">
            <wp:extent cx="5953125" cy="2819400"/>
            <wp:effectExtent l="0" t="0" r="9525" b="0"/>
            <wp:docPr id="12" name="Picture 12" descr="Click to Enlarge&#10;&#10;Name: Screenshot_LONDON  SESSION.png&#10;Size: 115 KB">
              <a:hlinkClick xmlns:a="http://schemas.openxmlformats.org/drawingml/2006/main" r:id="rId2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lick to Enlarge&#10;&#10;Name: Screenshot_LONDON  SESSION.png&#10;Size: 115 KB">
                      <a:hlinkClick r:id="rId2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F7A" w:rsidRPr="003E5F7A" w:rsidRDefault="003E5F7A" w:rsidP="003E5F7A"/>
    <w:p w:rsidR="00AD3B00" w:rsidRDefault="00AD3B00" w:rsidP="003E5F7A"/>
    <w:p w:rsidR="00AD3B00" w:rsidRDefault="00AD3B00" w:rsidP="003E5F7A"/>
    <w:p w:rsidR="00AD3B00" w:rsidRDefault="00AD3B00" w:rsidP="003E5F7A"/>
    <w:p w:rsidR="00AD3B00" w:rsidRDefault="00AD3B00" w:rsidP="003E5F7A"/>
    <w:p w:rsidR="00AD3B00" w:rsidRDefault="00AD3B00" w:rsidP="003E5F7A"/>
    <w:p w:rsidR="00AD3B00" w:rsidRDefault="00AD3B00" w:rsidP="003E5F7A"/>
    <w:p w:rsidR="00AD3B00" w:rsidRDefault="00AD3B00" w:rsidP="003E5F7A"/>
    <w:p w:rsidR="00AD3B00" w:rsidRDefault="00AD3B00" w:rsidP="003E5F7A"/>
    <w:p w:rsidR="00AD3B00" w:rsidRDefault="00AD3B00" w:rsidP="003E5F7A"/>
    <w:p w:rsidR="00AD3B00" w:rsidRDefault="00AD3B00" w:rsidP="003E5F7A"/>
    <w:p w:rsidR="00AD3B00" w:rsidRDefault="00AD3B00" w:rsidP="003E5F7A"/>
    <w:p w:rsidR="00AD3B00" w:rsidRDefault="00AD3B00" w:rsidP="003E5F7A"/>
    <w:p w:rsidR="00AD3B00" w:rsidRDefault="00AD3B00" w:rsidP="003E5F7A"/>
    <w:p w:rsidR="004B50ED" w:rsidRDefault="004B50ED" w:rsidP="003E5F7A"/>
    <w:p w:rsidR="00AD3B00" w:rsidRDefault="00E06A87" w:rsidP="003E5F7A">
      <w:r>
        <w:lastRenderedPageBreak/>
        <w:t>USA Session Chart</w:t>
      </w:r>
    </w:p>
    <w:p w:rsidR="003E5F7A" w:rsidRPr="003E5F7A" w:rsidRDefault="003E5F7A" w:rsidP="003E5F7A">
      <w:r w:rsidRPr="003E5F7A">
        <w:t>Attached Image (click to enlarge)</w:t>
      </w:r>
    </w:p>
    <w:p w:rsidR="003E5F7A" w:rsidRPr="003E5F7A" w:rsidRDefault="003E5F7A" w:rsidP="003E5F7A">
      <w:r w:rsidRPr="003E5F7A">
        <w:rPr>
          <w:noProof/>
          <w:lang w:eastAsia="en-AU"/>
        </w:rPr>
        <w:drawing>
          <wp:inline distT="0" distB="0" distL="0" distR="0">
            <wp:extent cx="5953125" cy="2790825"/>
            <wp:effectExtent l="0" t="0" r="9525" b="9525"/>
            <wp:docPr id="11" name="Picture 11" descr="Click to Enlarge&#10;&#10;Name: Screenshot_USA SESSION.png&#10;Size: 116 KB">
              <a:hlinkClick xmlns:a="http://schemas.openxmlformats.org/drawingml/2006/main" r:id="rId2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lick to Enlarge&#10;&#10;Name: Screenshot_USA SESSION.png&#10;Size: 116 KB">
                      <a:hlinkClick r:id="rId2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2955" w:rsidRDefault="003E5F7A" w:rsidP="003E5F7A">
      <w:r w:rsidRPr="003E5F7A">
        <w:br/>
      </w:r>
      <w:r w:rsidRPr="003E5F7A">
        <w:br/>
      </w:r>
      <w:r w:rsidR="00AE2955">
        <w:t>OK,</w:t>
      </w:r>
      <w:r w:rsidRPr="003E5F7A">
        <w:t xml:space="preserve"> so now</w:t>
      </w:r>
      <w:r w:rsidR="00AE2955">
        <w:t xml:space="preserve"> I</w:t>
      </w:r>
      <w:r w:rsidRPr="003E5F7A">
        <w:t xml:space="preserve"> will show you how to set up the pair strength </w:t>
      </w:r>
      <w:proofErr w:type="gramStart"/>
      <w:r w:rsidR="003B494F" w:rsidRPr="003E5F7A">
        <w:t>analyser</w:t>
      </w:r>
      <w:r w:rsidR="003B494F">
        <w:t xml:space="preserve"> </w:t>
      </w:r>
      <w:r w:rsidRPr="003E5F7A">
        <w:t xml:space="preserve"> </w:t>
      </w:r>
      <w:r w:rsidR="00AE2955">
        <w:t>be</w:t>
      </w:r>
      <w:r w:rsidRPr="003E5F7A">
        <w:t>cause</w:t>
      </w:r>
      <w:proofErr w:type="gramEnd"/>
      <w:r w:rsidRPr="003E5F7A">
        <w:t xml:space="preserve"> </w:t>
      </w:r>
      <w:r w:rsidR="00AE2955">
        <w:t>it</w:t>
      </w:r>
      <w:r w:rsidRPr="003E5F7A">
        <w:t xml:space="preserve"> may not upload </w:t>
      </w:r>
      <w:r w:rsidR="00AE2955">
        <w:t>as I use it.</w:t>
      </w:r>
    </w:p>
    <w:p w:rsidR="00AE2955" w:rsidRDefault="00AE2955" w:rsidP="003E5F7A"/>
    <w:p w:rsidR="00AE2955" w:rsidRDefault="00AE2955" w:rsidP="003E5F7A">
      <w:r>
        <w:t>P</w:t>
      </w:r>
      <w:r w:rsidR="003E5F7A" w:rsidRPr="003E5F7A">
        <w:t>lease change the value</w:t>
      </w:r>
      <w:r>
        <w:t>s</w:t>
      </w:r>
      <w:r w:rsidR="003B494F">
        <w:t xml:space="preserve"> to</w:t>
      </w:r>
      <w:r w:rsidR="003E5F7A" w:rsidRPr="003E5F7A">
        <w:t xml:space="preserve"> same as the picture</w:t>
      </w:r>
      <w:r>
        <w:t xml:space="preserve"> </w:t>
      </w:r>
      <w:proofErr w:type="gramStart"/>
      <w:r>
        <w:t xml:space="preserve">below </w:t>
      </w:r>
      <w:r w:rsidR="003E5F7A" w:rsidRPr="003E5F7A">
        <w:t>.</w:t>
      </w:r>
      <w:proofErr w:type="gramEnd"/>
      <w:r w:rsidR="003E5F7A" w:rsidRPr="003E5F7A">
        <w:br/>
      </w:r>
    </w:p>
    <w:p w:rsidR="00AE2955" w:rsidRDefault="00AE2955" w:rsidP="003E5F7A">
      <w:r>
        <w:t>P</w:t>
      </w:r>
      <w:r w:rsidR="003E5F7A" w:rsidRPr="003E5F7A">
        <w:t xml:space="preserve">lease be informed </w:t>
      </w:r>
      <w:r>
        <w:t xml:space="preserve">that </w:t>
      </w:r>
      <w:r w:rsidR="003E5F7A" w:rsidRPr="003E5F7A">
        <w:t>English</w:t>
      </w:r>
      <w:r>
        <w:t xml:space="preserve"> is</w:t>
      </w:r>
      <w:r w:rsidR="003E5F7A" w:rsidRPr="003E5F7A">
        <w:t xml:space="preserve"> not my first language so</w:t>
      </w:r>
      <w:r>
        <w:t xml:space="preserve"> I</w:t>
      </w:r>
      <w:r w:rsidR="003E5F7A" w:rsidRPr="003E5F7A">
        <w:t xml:space="preserve"> do apologize for </w:t>
      </w:r>
      <w:r>
        <w:t>any</w:t>
      </w:r>
      <w:r w:rsidR="003E5F7A" w:rsidRPr="003E5F7A">
        <w:t xml:space="preserve"> mistake</w:t>
      </w:r>
      <w:r>
        <w:t>s.</w:t>
      </w:r>
    </w:p>
    <w:p w:rsidR="003B494F" w:rsidRDefault="003E5F7A" w:rsidP="003E5F7A">
      <w:r w:rsidRPr="003E5F7A">
        <w:t xml:space="preserve"> </w:t>
      </w:r>
      <w:r w:rsidRPr="003E5F7A">
        <w:br/>
      </w:r>
      <w:r w:rsidR="003B494F">
        <w:t xml:space="preserve">Here is </w:t>
      </w:r>
      <w:proofErr w:type="gramStart"/>
      <w:r w:rsidR="003B494F">
        <w:t xml:space="preserve">how </w:t>
      </w:r>
      <w:r w:rsidR="00E37894">
        <w:t xml:space="preserve"> I</w:t>
      </w:r>
      <w:proofErr w:type="gramEnd"/>
      <w:r w:rsidRPr="003E5F7A">
        <w:t xml:space="preserve"> trade my system with the indicators show</w:t>
      </w:r>
      <w:r w:rsidR="00E37894">
        <w:t>n</w:t>
      </w:r>
      <w:r w:rsidR="003B494F">
        <w:t>.</w:t>
      </w:r>
    </w:p>
    <w:p w:rsidR="003B494F" w:rsidRDefault="003B494F" w:rsidP="003E5F7A"/>
    <w:p w:rsidR="00E37894" w:rsidRDefault="003B494F" w:rsidP="003E5F7A">
      <w:r>
        <w:t>S</w:t>
      </w:r>
      <w:r w:rsidR="003E5F7A" w:rsidRPr="003E5F7A">
        <w:t xml:space="preserve">o first </w:t>
      </w:r>
      <w:r w:rsidR="00E37894">
        <w:t>I</w:t>
      </w:r>
      <w:r w:rsidR="003E5F7A" w:rsidRPr="003E5F7A">
        <w:t xml:space="preserve"> check the </w:t>
      </w:r>
      <w:r>
        <w:t>Session C</w:t>
      </w:r>
      <w:r w:rsidR="003E5F7A" w:rsidRPr="003E5F7A">
        <w:t>orrelator f</w:t>
      </w:r>
      <w:r w:rsidR="00E37894">
        <w:t>or</w:t>
      </w:r>
      <w:r w:rsidR="003E5F7A" w:rsidRPr="003E5F7A">
        <w:t xml:space="preserve"> any signal</w:t>
      </w:r>
      <w:r w:rsidR="00E37894">
        <w:t>.</w:t>
      </w:r>
    </w:p>
    <w:p w:rsidR="00E37894" w:rsidRDefault="00E37894" w:rsidP="003E5F7A"/>
    <w:p w:rsidR="0038448C" w:rsidRDefault="00E37894" w:rsidP="003E5F7A">
      <w:r>
        <w:t>I</w:t>
      </w:r>
      <w:r w:rsidR="003E5F7A" w:rsidRPr="003E5F7A">
        <w:t xml:space="preserve">f </w:t>
      </w:r>
      <w:r>
        <w:t>I</w:t>
      </w:r>
      <w:r w:rsidR="003E5F7A" w:rsidRPr="003E5F7A">
        <w:t xml:space="preserve"> have,</w:t>
      </w:r>
      <w:r>
        <w:t xml:space="preserve"> </w:t>
      </w:r>
      <w:r w:rsidR="000C4A59">
        <w:t xml:space="preserve">I will look to </w:t>
      </w:r>
      <w:r w:rsidR="003E5F7A" w:rsidRPr="003E5F7A">
        <w:t>trade the strong currency against the weak one.</w:t>
      </w:r>
      <w:r w:rsidR="000C4A59">
        <w:t xml:space="preserve">  </w:t>
      </w:r>
      <w:proofErr w:type="gramStart"/>
      <w:r w:rsidR="000C4A59">
        <w:t>N</w:t>
      </w:r>
      <w:r w:rsidR="003E5F7A" w:rsidRPr="003E5F7A">
        <w:t xml:space="preserve">ow </w:t>
      </w:r>
      <w:r w:rsidR="000C4A59">
        <w:t xml:space="preserve"> on</w:t>
      </w:r>
      <w:proofErr w:type="gramEnd"/>
      <w:r w:rsidR="000C4A59">
        <w:t xml:space="preserve"> </w:t>
      </w:r>
      <w:r w:rsidR="003E5F7A" w:rsidRPr="003E5F7A">
        <w:t xml:space="preserve">the corrie with the chart button v 2 you check the currency on the move then </w:t>
      </w:r>
      <w:r w:rsidR="000C4A59">
        <w:t xml:space="preserve">look for </w:t>
      </w:r>
      <w:r w:rsidR="003E5F7A" w:rsidRPr="003E5F7A">
        <w:t xml:space="preserve"> a candle breakout from the box</w:t>
      </w:r>
      <w:r w:rsidR="000C4A59">
        <w:t>. W</w:t>
      </w:r>
      <w:r w:rsidR="003E5F7A" w:rsidRPr="003E5F7A">
        <w:t xml:space="preserve">ith the trend </w:t>
      </w:r>
      <w:r w:rsidR="000C4A59">
        <w:t xml:space="preserve">is </w:t>
      </w:r>
      <w:r w:rsidR="003E5F7A" w:rsidRPr="003E5F7A">
        <w:t xml:space="preserve">a must, so we have a possible set up but not a trade yet, </w:t>
      </w:r>
    </w:p>
    <w:p w:rsidR="0038448C" w:rsidRDefault="0038448C" w:rsidP="003E5F7A"/>
    <w:p w:rsidR="000C4A59" w:rsidRDefault="0038448C" w:rsidP="003E5F7A">
      <w:proofErr w:type="gramStart"/>
      <w:r>
        <w:t xml:space="preserve">Now </w:t>
      </w:r>
      <w:r w:rsidR="003E5F7A" w:rsidRPr="003E5F7A">
        <w:t xml:space="preserve"> go</w:t>
      </w:r>
      <w:proofErr w:type="gramEnd"/>
      <w:r w:rsidR="003E5F7A" w:rsidRPr="003E5F7A">
        <w:t xml:space="preserve"> to </w:t>
      </w:r>
      <w:r>
        <w:t xml:space="preserve">whichever session charts, </w:t>
      </w:r>
      <w:r w:rsidR="003E5F7A" w:rsidRPr="003E5F7A">
        <w:t xml:space="preserve"> Asia</w:t>
      </w:r>
      <w:r>
        <w:t xml:space="preserve">, </w:t>
      </w:r>
      <w:r w:rsidR="003E5F7A" w:rsidRPr="003E5F7A">
        <w:t>London</w:t>
      </w:r>
      <w:r>
        <w:t xml:space="preserve"> or </w:t>
      </w:r>
      <w:r w:rsidR="003E5F7A" w:rsidRPr="003E5F7A">
        <w:t xml:space="preserve">USA session in 1 hr time frame ,now if a candle </w:t>
      </w:r>
      <w:r>
        <w:t xml:space="preserve">is </w:t>
      </w:r>
      <w:r w:rsidR="003E5F7A" w:rsidRPr="003E5F7A">
        <w:t xml:space="preserve">ready  to enter the box you may enter the trade if </w:t>
      </w:r>
      <w:r>
        <w:t xml:space="preserve">you can see </w:t>
      </w:r>
      <w:r w:rsidR="003E5F7A" w:rsidRPr="003E5F7A">
        <w:t>enough reward .</w:t>
      </w:r>
      <w:r w:rsidR="003E5F7A" w:rsidRPr="003E5F7A">
        <w:br/>
      </w:r>
    </w:p>
    <w:p w:rsidR="003E5F7A" w:rsidRPr="003E5F7A" w:rsidRDefault="0038448C" w:rsidP="003E5F7A">
      <w:r>
        <w:t>P</w:t>
      </w:r>
      <w:r w:rsidR="003E5F7A" w:rsidRPr="003E5F7A">
        <w:t>ractice</w:t>
      </w:r>
      <w:r>
        <w:t xml:space="preserve"> -</w:t>
      </w:r>
      <w:r w:rsidR="003E5F7A" w:rsidRPr="003E5F7A">
        <w:t xml:space="preserve"> maybe you </w:t>
      </w:r>
      <w:r>
        <w:t xml:space="preserve">will </w:t>
      </w:r>
      <w:r w:rsidR="003E5F7A" w:rsidRPr="003E5F7A">
        <w:t>like</w:t>
      </w:r>
      <w:r>
        <w:t xml:space="preserve"> it</w:t>
      </w:r>
      <w:proofErr w:type="gramStart"/>
      <w:r>
        <w:t xml:space="preserve">, </w:t>
      </w:r>
      <w:r w:rsidR="003E5F7A" w:rsidRPr="003E5F7A">
        <w:t xml:space="preserve"> or</w:t>
      </w:r>
      <w:proofErr w:type="gramEnd"/>
      <w:r w:rsidR="003E5F7A" w:rsidRPr="003E5F7A">
        <w:t xml:space="preserve"> not.</w:t>
      </w:r>
      <w:r w:rsidR="003E5F7A" w:rsidRPr="003E5F7A">
        <w:br/>
      </w:r>
      <w:r>
        <w:t>I</w:t>
      </w:r>
      <w:r w:rsidR="003E5F7A" w:rsidRPr="003E5F7A">
        <w:t xml:space="preserve"> don</w:t>
      </w:r>
      <w:r>
        <w:t>’</w:t>
      </w:r>
      <w:r w:rsidR="003E5F7A" w:rsidRPr="003E5F7A">
        <w:t>t know</w:t>
      </w:r>
      <w:r>
        <w:t xml:space="preserve"> you.  </w:t>
      </w:r>
      <w:r w:rsidR="003E5F7A" w:rsidRPr="003E5F7A">
        <w:t xml:space="preserve"> </w:t>
      </w:r>
      <w:proofErr w:type="gramStart"/>
      <w:r w:rsidRPr="003E5F7A">
        <w:t>L</w:t>
      </w:r>
      <w:r w:rsidR="003E5F7A" w:rsidRPr="003E5F7A">
        <w:t>ol</w:t>
      </w:r>
      <w:r>
        <w:t>.</w:t>
      </w:r>
      <w:proofErr w:type="gramEnd"/>
      <w:r w:rsidR="003E5F7A" w:rsidRPr="003E5F7A">
        <w:br/>
      </w:r>
      <w:proofErr w:type="gramStart"/>
      <w:r w:rsidR="003B494F">
        <w:t>A</w:t>
      </w:r>
      <w:r w:rsidR="003E5F7A" w:rsidRPr="003E5F7A">
        <w:t>ll the best</w:t>
      </w:r>
      <w:r w:rsidR="003B494F">
        <w:t>.</w:t>
      </w:r>
      <w:proofErr w:type="gramEnd"/>
      <w:r w:rsidR="003E5F7A" w:rsidRPr="003E5F7A">
        <w:t xml:space="preserve"> </w:t>
      </w:r>
    </w:p>
    <w:p w:rsidR="0038448C" w:rsidRDefault="0038448C" w:rsidP="003E5F7A"/>
    <w:p w:rsidR="0038448C" w:rsidRDefault="0038448C" w:rsidP="003E5F7A"/>
    <w:p w:rsidR="003E5F7A" w:rsidRPr="003E5F7A" w:rsidRDefault="003E5F7A" w:rsidP="003E5F7A">
      <w:r w:rsidRPr="003E5F7A">
        <w:t>Attached File</w:t>
      </w:r>
    </w:p>
    <w:p w:rsidR="003E5F7A" w:rsidRPr="003E5F7A" w:rsidRDefault="003E5F7A" w:rsidP="003E5F7A">
      <w:r w:rsidRPr="003E5F7A">
        <w:rPr>
          <w:noProof/>
          <w:lang w:eastAsia="en-AU"/>
        </w:rPr>
        <w:drawing>
          <wp:inline distT="0" distB="0" distL="0" distR="0">
            <wp:extent cx="152400" cy="152400"/>
            <wp:effectExtent l="0" t="0" r="0" b="0"/>
            <wp:docPr id="10" name="Picture 10" descr="File Type: ex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ile Type: ex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9" w:history="1">
        <w:r w:rsidRPr="003E5F7A">
          <w:rPr>
            <w:rStyle w:val="Hyperlink"/>
          </w:rPr>
          <w:t xml:space="preserve">Ding Dong </w:t>
        </w:r>
        <w:proofErr w:type="spellStart"/>
        <w:r w:rsidRPr="003E5F7A">
          <w:rPr>
            <w:rStyle w:val="Hyperlink"/>
          </w:rPr>
          <w:t>Order.ex4</w:t>
        </w:r>
        <w:proofErr w:type="spellEnd"/>
      </w:hyperlink>
      <w:r w:rsidRPr="003E5F7A">
        <w:t xml:space="preserve">   22 KB | 11 downloads </w:t>
      </w:r>
    </w:p>
    <w:p w:rsidR="003E5F7A" w:rsidRPr="003E5F7A" w:rsidRDefault="003E5F7A" w:rsidP="003E5F7A">
      <w:proofErr w:type="gramStart"/>
      <w:r w:rsidRPr="003E5F7A">
        <w:t>that</w:t>
      </w:r>
      <w:proofErr w:type="gramEnd"/>
      <w:r w:rsidRPr="003E5F7A">
        <w:t xml:space="preserve"> expert adviser for entering your trade </w:t>
      </w:r>
    </w:p>
    <w:p w:rsidR="003E5F7A" w:rsidRDefault="003E5F7A"/>
    <w:p w:rsidR="00AE2955" w:rsidRDefault="00AE2955" w:rsidP="003E5F7A"/>
    <w:p w:rsidR="00AE2955" w:rsidRDefault="00AE2955" w:rsidP="003E5F7A"/>
    <w:p w:rsidR="00AE2955" w:rsidRDefault="00AE2955" w:rsidP="003E5F7A"/>
    <w:p w:rsidR="00AE2955" w:rsidRDefault="00AE2955" w:rsidP="003E5F7A"/>
    <w:p w:rsidR="00AE2955" w:rsidRDefault="00AE2955" w:rsidP="003E5F7A"/>
    <w:p w:rsidR="00AE2955" w:rsidRDefault="00AE2955" w:rsidP="003E5F7A"/>
    <w:p w:rsidR="00AE2955" w:rsidRDefault="00AE2955" w:rsidP="003E5F7A"/>
    <w:p w:rsidR="003E5F7A" w:rsidRPr="003E5F7A" w:rsidRDefault="00AE2955" w:rsidP="003E5F7A">
      <w:r>
        <w:lastRenderedPageBreak/>
        <w:t>Correct</w:t>
      </w:r>
      <w:r w:rsidR="003E5F7A" w:rsidRPr="003E5F7A">
        <w:t xml:space="preserve"> set up for pair strength </w:t>
      </w:r>
      <w:r w:rsidR="00E61B3C" w:rsidRPr="003E5F7A">
        <w:t>analyser</w:t>
      </w:r>
    </w:p>
    <w:p w:rsidR="00AD3B00" w:rsidRDefault="00AD3B00" w:rsidP="003E5F7A"/>
    <w:p w:rsidR="003E5F7A" w:rsidRPr="003E5F7A" w:rsidRDefault="003E5F7A" w:rsidP="003E5F7A">
      <w:r w:rsidRPr="003E5F7A">
        <w:t>Attached Image (click to enlarge)</w:t>
      </w:r>
    </w:p>
    <w:p w:rsidR="003E5F7A" w:rsidRPr="003E5F7A" w:rsidRDefault="003E5F7A" w:rsidP="003E5F7A">
      <w:r w:rsidRPr="003E5F7A">
        <w:rPr>
          <w:noProof/>
          <w:lang w:eastAsia="en-AU"/>
        </w:rPr>
        <w:drawing>
          <wp:inline distT="0" distB="0" distL="0" distR="0">
            <wp:extent cx="5162550" cy="5953125"/>
            <wp:effectExtent l="0" t="0" r="0" b="9525"/>
            <wp:docPr id="19" name="Picture 19" descr="Click to Enlarge&#10;&#10;Name: PAIR STRENGTH ANALYZER.png&#10;Size: 83 KB">
              <a:hlinkClick xmlns:a="http://schemas.openxmlformats.org/drawingml/2006/main" r:id="rId3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lick to Enlarge&#10;&#10;Name: PAIR STRENGTH ANALYZER.png&#10;Size: 83 KB">
                      <a:hlinkClick r:id="rId3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595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F7A" w:rsidRDefault="003E5F7A"/>
    <w:p w:rsidR="003E5F7A" w:rsidRDefault="003E5F7A"/>
    <w:p w:rsidR="003E5F7A" w:rsidRDefault="000964AF">
      <w:r>
        <w:t xml:space="preserve">Footnote from </w:t>
      </w:r>
      <w:proofErr w:type="spellStart"/>
      <w:proofErr w:type="gramStart"/>
      <w:r>
        <w:t>Altostrader</w:t>
      </w:r>
      <w:proofErr w:type="spellEnd"/>
      <w:r>
        <w:t xml:space="preserve">  to</w:t>
      </w:r>
      <w:proofErr w:type="gramEnd"/>
      <w:r>
        <w:t xml:space="preserve"> any reader : Be advised </w:t>
      </w:r>
      <w:proofErr w:type="spellStart"/>
      <w:r>
        <w:t>Ellenbrooks</w:t>
      </w:r>
      <w:proofErr w:type="spellEnd"/>
      <w:r>
        <w:t xml:space="preserve"> </w:t>
      </w:r>
      <w:proofErr w:type="spellStart"/>
      <w:r>
        <w:t>tpl</w:t>
      </w:r>
      <w:proofErr w:type="spellEnd"/>
      <w:r>
        <w:t xml:space="preserve"> files will probably not work for you.</w:t>
      </w:r>
    </w:p>
    <w:p w:rsidR="000964AF" w:rsidRDefault="000964AF"/>
    <w:p w:rsidR="000964AF" w:rsidRDefault="000964AF">
      <w:r>
        <w:t>The charts above and in the forum should be enough for you to set it up for yourself.  If difficult, consider it a learning process and persevere to come to an understanding of Meta Trader 4.</w:t>
      </w:r>
    </w:p>
    <w:sectPr w:rsidR="000964AF" w:rsidSect="00986AB1">
      <w:pgSz w:w="11906" w:h="16838"/>
      <w:pgMar w:top="1134" w:right="1134" w:bottom="119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F7A"/>
    <w:rsid w:val="00063229"/>
    <w:rsid w:val="000964AF"/>
    <w:rsid w:val="000B6491"/>
    <w:rsid w:val="000C4A59"/>
    <w:rsid w:val="003771EB"/>
    <w:rsid w:val="0038448C"/>
    <w:rsid w:val="003B494F"/>
    <w:rsid w:val="003E5F7A"/>
    <w:rsid w:val="004B50ED"/>
    <w:rsid w:val="008F6B64"/>
    <w:rsid w:val="00986AB1"/>
    <w:rsid w:val="00AD3B00"/>
    <w:rsid w:val="00AE2955"/>
    <w:rsid w:val="00E06A87"/>
    <w:rsid w:val="00E15084"/>
    <w:rsid w:val="00E37894"/>
    <w:rsid w:val="00E61B3C"/>
    <w:rsid w:val="00F55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5F7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5F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F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5F7A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5F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5F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4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4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71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898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621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25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503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418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2358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246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239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31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8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32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495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466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712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0014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0027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58277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225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5762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817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49150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676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9263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2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35436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552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9653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2829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3762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31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555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3287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25925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259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107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645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39398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72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7703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5123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8068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063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89308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456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548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9598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915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831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46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7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36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13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974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078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6715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363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63007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118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0529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456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08050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994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5556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118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55858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40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3753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2555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620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063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183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62885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583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6864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2079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824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846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7983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4942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7751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8316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062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7326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6202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orexfactory.com/attachment.php/3146214?attachmentid=3146214&amp;d=1546303829" TargetMode="External"/><Relationship Id="rId13" Type="http://schemas.openxmlformats.org/officeDocument/2006/relationships/hyperlink" Target="https://www.forexfactory.com/attachment.php?attachmentid=3146231&amp;d=1546304149" TargetMode="External"/><Relationship Id="rId18" Type="http://schemas.openxmlformats.org/officeDocument/2006/relationships/hyperlink" Target="https://www.forexfactory.com/attachment.php/3146244?attachmentid=3146244&amp;d=1546305644" TargetMode="External"/><Relationship Id="rId26" Type="http://schemas.openxmlformats.org/officeDocument/2006/relationships/image" Target="media/image6.png"/><Relationship Id="rId3" Type="http://schemas.openxmlformats.org/officeDocument/2006/relationships/settings" Target="settings.xml"/><Relationship Id="rId21" Type="http://schemas.openxmlformats.org/officeDocument/2006/relationships/hyperlink" Target="https://www.forexfactory.com/attachment.php/3146249?attachmentid=3146249&amp;d=1546305695" TargetMode="External"/><Relationship Id="rId7" Type="http://schemas.openxmlformats.org/officeDocument/2006/relationships/hyperlink" Target="https://www.forexfactory.com/attachment.php/3146213?attachmentid=3146213&amp;d=1546303828" TargetMode="External"/><Relationship Id="rId12" Type="http://schemas.openxmlformats.org/officeDocument/2006/relationships/hyperlink" Target="https://www.forexfactory.com/attachment.php/3146228?attachmentid=3146228&amp;d=1546303978" TargetMode="External"/><Relationship Id="rId17" Type="http://schemas.openxmlformats.org/officeDocument/2006/relationships/hyperlink" Target="https://www.forexfactory.com/attachment.php/3146217?attachmentid=3146217&amp;d=1546303830" TargetMode="External"/><Relationship Id="rId25" Type="http://schemas.openxmlformats.org/officeDocument/2006/relationships/hyperlink" Target="https://www.forexfactory.com/attachment.php?attachmentid=3146256&amp;d=1546305808" TargetMode="External"/><Relationship Id="rId33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image" Target="media/image4.png"/><Relationship Id="rId20" Type="http://schemas.openxmlformats.org/officeDocument/2006/relationships/hyperlink" Target="https://www.forexfactory.com/attachment.php/3146247?attachmentid=3146247&amp;d=1546305693" TargetMode="External"/><Relationship Id="rId29" Type="http://schemas.openxmlformats.org/officeDocument/2006/relationships/hyperlink" Target="https://www.forexfactory.com/attachment.php/3146283?attachmentid=3146283&amp;d=1546307028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forexfactory.com/attachment.php/3146211?attachmentid=3146211&amp;d=1546303827" TargetMode="External"/><Relationship Id="rId11" Type="http://schemas.openxmlformats.org/officeDocument/2006/relationships/hyperlink" Target="https://www.forexfactory.com/attachment.php/3146226?attachmentid=3146226&amp;d=1546303967" TargetMode="External"/><Relationship Id="rId24" Type="http://schemas.openxmlformats.org/officeDocument/2006/relationships/image" Target="media/image5.png"/><Relationship Id="rId32" Type="http://schemas.openxmlformats.org/officeDocument/2006/relationships/fontTable" Target="fontTable.xml"/><Relationship Id="rId5" Type="http://schemas.openxmlformats.org/officeDocument/2006/relationships/image" Target="media/image1.gif"/><Relationship Id="rId15" Type="http://schemas.openxmlformats.org/officeDocument/2006/relationships/hyperlink" Target="https://www.forexfactory.com/attachment.php?attachmentid=3146234&amp;d=1546304151" TargetMode="External"/><Relationship Id="rId23" Type="http://schemas.openxmlformats.org/officeDocument/2006/relationships/hyperlink" Target="https://www.forexfactory.com/attachment.php?attachmentid=3146253&amp;d=1546305807" TargetMode="External"/><Relationship Id="rId28" Type="http://schemas.openxmlformats.org/officeDocument/2006/relationships/image" Target="media/image7.png"/><Relationship Id="rId10" Type="http://schemas.openxmlformats.org/officeDocument/2006/relationships/image" Target="media/image2.gif"/><Relationship Id="rId19" Type="http://schemas.openxmlformats.org/officeDocument/2006/relationships/hyperlink" Target="https://www.forexfactory.com/attachment.php/3146246?attachmentid=3146246&amp;d=1546305645" TargetMode="External"/><Relationship Id="rId31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hyperlink" Target="https://www.forexfactory.com/attachment.php/3146220?attachmentid=3146220&amp;d=1546303831" TargetMode="External"/><Relationship Id="rId14" Type="http://schemas.openxmlformats.org/officeDocument/2006/relationships/image" Target="media/image3.png"/><Relationship Id="rId22" Type="http://schemas.openxmlformats.org/officeDocument/2006/relationships/hyperlink" Target="https://www.forexfactory.com/attachment.php/3146252?attachmentid=3146252&amp;d=1546305697" TargetMode="External"/><Relationship Id="rId27" Type="http://schemas.openxmlformats.org/officeDocument/2006/relationships/hyperlink" Target="https://www.forexfactory.com/attachment.php?attachmentid=3146259&amp;d=1546305809" TargetMode="External"/><Relationship Id="rId30" Type="http://schemas.openxmlformats.org/officeDocument/2006/relationships/hyperlink" Target="https://www.forexfactory.com/attachment.php?attachmentid=3146309&amp;d=154631307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5</Pages>
  <Words>700</Words>
  <Characters>3991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</dc:creator>
  <cp:lastModifiedBy>Michael</cp:lastModifiedBy>
  <cp:revision>7</cp:revision>
  <dcterms:created xsi:type="dcterms:W3CDTF">2019-01-01T10:56:00Z</dcterms:created>
  <dcterms:modified xsi:type="dcterms:W3CDTF">2019-01-03T03:32:00Z</dcterms:modified>
</cp:coreProperties>
</file>